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1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"/>
        <w:gridCol w:w="4842"/>
        <w:gridCol w:w="7"/>
        <w:gridCol w:w="7"/>
        <w:gridCol w:w="6"/>
        <w:gridCol w:w="4059"/>
        <w:gridCol w:w="6"/>
        <w:gridCol w:w="6"/>
        <w:gridCol w:w="30"/>
        <w:gridCol w:w="6"/>
        <w:gridCol w:w="6"/>
        <w:gridCol w:w="6"/>
        <w:gridCol w:w="6"/>
        <w:gridCol w:w="13"/>
        <w:gridCol w:w="6"/>
        <w:gridCol w:w="6"/>
      </w:tblGrid>
      <w:tr w:rsidR="007C220E" w:rsidRPr="007C220E" w:rsidTr="007C220E">
        <w:tc>
          <w:tcPr>
            <w:tcW w:w="899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>Сведения о выпускниках 9 классов</w:t>
            </w:r>
          </w:p>
        </w:tc>
        <w:tc>
          <w:tcPr>
            <w:tcW w:w="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3"/>
          <w:wAfter w:w="25" w:type="dxa"/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4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40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C1318A">
        <w:trPr>
          <w:gridAfter w:val="10"/>
          <w:wAfter w:w="91" w:type="dxa"/>
          <w:trHeight w:val="255"/>
        </w:trPr>
        <w:tc>
          <w:tcPr>
            <w:tcW w:w="89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bookmarkStart w:id="0" w:name="_GoBack" w:colFirst="0" w:colLast="0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Учреждение</w:t>
            </w:r>
          </w:p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 xml:space="preserve">МБОУ </w:t>
            </w:r>
            <w:proofErr w:type="spellStart"/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>Ташкирменская</w:t>
            </w:r>
            <w:proofErr w:type="spellEnd"/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 xml:space="preserve"> основная общеобразовательная школа </w:t>
            </w:r>
            <w:proofErr w:type="spellStart"/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>Лаишевского</w:t>
            </w:r>
            <w:proofErr w:type="spellEnd"/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 xml:space="preserve"> муниципального района РТ</w:t>
            </w:r>
          </w:p>
        </w:tc>
      </w:tr>
      <w:bookmarkEnd w:id="0"/>
      <w:tr w:rsidR="007C220E" w:rsidRPr="007C220E" w:rsidTr="007C220E">
        <w:trPr>
          <w:gridAfter w:val="3"/>
          <w:wAfter w:w="25" w:type="dxa"/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4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4059" w:type="dxa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30" w:type="dxa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10"/>
          <w:wAfter w:w="91" w:type="dxa"/>
          <w:trHeight w:val="255"/>
        </w:trPr>
        <w:tc>
          <w:tcPr>
            <w:tcW w:w="4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Отчетный период</w:t>
            </w:r>
          </w:p>
        </w:tc>
        <w:tc>
          <w:tcPr>
            <w:tcW w:w="4080" w:type="dxa"/>
            <w:gridSpan w:val="4"/>
            <w:tcBorders>
              <w:top w:val="nil"/>
              <w:left w:val="nil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 xml:space="preserve">Годовая отчетность 2021/2022 </w:t>
            </w:r>
            <w:proofErr w:type="spellStart"/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>уч</w:t>
            </w:r>
            <w:proofErr w:type="gramStart"/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>.г</w:t>
            </w:r>
            <w:proofErr w:type="gramEnd"/>
            <w:r w:rsidRPr="007C220E">
              <w:rPr>
                <w:rFonts w:ascii="Tahoma" w:eastAsia="Times New Roman" w:hAnsi="Tahoma" w:cs="Tahoma"/>
                <w:b/>
                <w:bCs/>
                <w:color w:val="333333"/>
                <w:sz w:val="16"/>
                <w:szCs w:val="16"/>
                <w:lang w:eastAsia="ru-RU"/>
              </w:rPr>
              <w:t>од</w:t>
            </w:r>
            <w:proofErr w:type="spellEnd"/>
          </w:p>
        </w:tc>
      </w:tr>
    </w:tbl>
    <w:p w:rsidR="007C220E" w:rsidRPr="007C220E" w:rsidRDefault="007C220E" w:rsidP="007C220E">
      <w:pPr>
        <w:spacing w:after="0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6" w:history="1">
        <w:r w:rsidRPr="007C220E">
          <w:rPr>
            <w:rFonts w:ascii="Verdana" w:eastAsia="Times New Roman" w:hAnsi="Verdana" w:cs="Times New Roman"/>
            <w:color w:val="0000FF"/>
            <w:sz w:val="21"/>
            <w:szCs w:val="21"/>
            <w:u w:val="single"/>
            <w:lang w:eastAsia="ru-RU"/>
          </w:rPr>
          <w:t> </w:t>
        </w:r>
      </w:hyperlink>
    </w:p>
    <w:p w:rsidR="007C220E" w:rsidRPr="007C220E" w:rsidRDefault="007C220E" w:rsidP="007C220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vanish/>
          <w:color w:val="000000"/>
          <w:sz w:val="21"/>
          <w:szCs w:val="21"/>
          <w:lang w:eastAsia="ru-RU"/>
        </w:rPr>
      </w:pPr>
    </w:p>
    <w:tbl>
      <w:tblPr>
        <w:tblW w:w="92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5"/>
        <w:gridCol w:w="374"/>
        <w:gridCol w:w="457"/>
        <w:gridCol w:w="936"/>
        <w:gridCol w:w="144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</w:tblGrid>
      <w:tr w:rsidR="007C220E" w:rsidRPr="007C220E" w:rsidTr="007C220E">
        <w:tc>
          <w:tcPr>
            <w:tcW w:w="7305" w:type="dxa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7" w:type="dxa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" w:type="dxa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Выпускников 9 класса (всего </w:t>
            </w:r>
            <w:proofErr w:type="gram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на конец</w:t>
            </w:r>
            <w:proofErr w:type="gram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уч. года, учитывая все формы образования)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не допущенных к ГИА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1.2.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получивших</w:t>
            </w:r>
            <w:proofErr w:type="gram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аттестат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1.3.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получивших</w:t>
            </w:r>
            <w:proofErr w:type="gram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справку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1.4.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49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из числа не </w:t>
            </w:r>
            <w:proofErr w:type="gram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получивших</w:t>
            </w:r>
            <w:proofErr w:type="gram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аттестат оставлены на повторное обучение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1.5.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Обучается всего в 10 </w:t>
            </w:r>
            <w:proofErr w:type="spell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 по отчету 76-рик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49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1. Из них остались на повторный год обучения в 10 классе (список с указанием школ)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2.1.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2. Из них принято всего в 10 </w:t>
            </w:r>
            <w:proofErr w:type="spell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. (без второгодников 10 </w:t>
            </w:r>
            <w:proofErr w:type="spell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2.2.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в </w:t>
            </w:r>
            <w:proofErr w:type="spell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т.ч</w:t>
            </w:r>
            <w:proofErr w:type="spell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 принято учащихся: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2.3.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а) из школ своего района (города)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2.4.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49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б) из школ других районов (городов РТ) (список с указанием школ районов)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2.5.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49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в) из школ других субъектов РФ (список с указанием школ регионов РФ)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2.6.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г) из </w:t>
            </w:r>
            <w:proofErr w:type="spell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зарубежа</w:t>
            </w:r>
            <w:proofErr w:type="spell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(список с указанием школ зарубежья)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2.7.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Поступили в 10 </w:t>
            </w:r>
            <w:proofErr w:type="spell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кл</w:t>
            </w:r>
            <w:proofErr w:type="spell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. других школ всего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3.1.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а) в бюджетные школы РТ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3.2.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б) в частные школы РТ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3.3.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в) в школы РФ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3.4.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49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г) в школы ближнего и дальнего зарубежья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3.5.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Продолжают обучение в форме экстерната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Поступили в </w:t>
            </w:r>
            <w:proofErr w:type="spell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ССУЗы</w:t>
            </w:r>
            <w:proofErr w:type="spell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, в том числе в </w:t>
            </w:r>
            <w:proofErr w:type="spell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ССУЗы</w:t>
            </w:r>
            <w:proofErr w:type="spell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Р</w:t>
            </w:r>
            <w:proofErr w:type="gram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Т(</w:t>
            </w:r>
            <w:proofErr w:type="gram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Поступили в УНПО со средним образованием, в том числе в УНПО РТ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Поступили в УНПО с обучением в вечерних школах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Работают и учатся в вечерних школах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Учатся в вечерних школах, но не работают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lastRenderedPageBreak/>
              <w:t>Всего охвачено средним образованием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Учатся в УНПО без получения среднего образования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67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Устроены на работу, не учатся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Не </w:t>
            </w:r>
            <w:proofErr w:type="gram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трудоустроены</w:t>
            </w:r>
            <w:proofErr w:type="gramEnd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 xml:space="preserve"> и не обучаются всего: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 том числе по уважительной причине: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13.1.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а) инвалидность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13.2.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б) декретный отпуск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13.3.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в) служба в рядах вооруженных сил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13.4.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300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г) другие (список, справки*)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13.5.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2"/>
          <w:trHeight w:val="495"/>
        </w:trPr>
        <w:tc>
          <w:tcPr>
            <w:tcW w:w="7305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Из числа выпускников 9 классов не охвачены средним образованием</w:t>
            </w:r>
            <w:proofErr w:type="gramEnd"/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457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36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vAlign w:val="center"/>
            <w:hideMark/>
          </w:tcPr>
          <w:p w:rsidR="007C220E" w:rsidRPr="007C220E" w:rsidRDefault="007C220E" w:rsidP="007C220E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4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trHeight w:val="270"/>
        </w:trPr>
        <w:tc>
          <w:tcPr>
            <w:tcW w:w="7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C220E" w:rsidRPr="007C220E" w:rsidTr="007C220E">
        <w:trPr>
          <w:gridAfter w:val="3"/>
          <w:trHeight w:val="285"/>
        </w:trPr>
        <w:tc>
          <w:tcPr>
            <w:tcW w:w="92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Руководитель</w:t>
            </w:r>
          </w:p>
          <w:p w:rsidR="007C220E" w:rsidRPr="007C220E" w:rsidRDefault="007C220E" w:rsidP="007C220E">
            <w:pPr>
              <w:shd w:val="clear" w:color="auto" w:fill="F9F5D3"/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7C220E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Сидорова Марина Терентьевна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220E" w:rsidRPr="007C220E" w:rsidRDefault="007C220E" w:rsidP="007C220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AF697A" w:rsidRDefault="00AF697A" w:rsidP="007C220E">
      <w:pPr>
        <w:shd w:val="clear" w:color="auto" w:fill="FFFFFF"/>
        <w:spacing w:after="0" w:line="240" w:lineRule="auto"/>
      </w:pPr>
    </w:p>
    <w:sectPr w:rsidR="00AF69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3924B1"/>
    <w:multiLevelType w:val="multilevel"/>
    <w:tmpl w:val="C24C8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926"/>
    <w:rsid w:val="007C220E"/>
    <w:rsid w:val="00AB0926"/>
    <w:rsid w:val="00AF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220E"/>
    <w:rPr>
      <w:color w:val="0000FF"/>
      <w:u w:val="single"/>
    </w:rPr>
  </w:style>
  <w:style w:type="character" w:customStyle="1" w:styleId="x-tab-strip-text">
    <w:name w:val="x-tab-strip-text"/>
    <w:basedOn w:val="a0"/>
    <w:rsid w:val="007C22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220E"/>
    <w:rPr>
      <w:color w:val="0000FF"/>
      <w:u w:val="single"/>
    </w:rPr>
  </w:style>
  <w:style w:type="character" w:customStyle="1" w:styleId="x-tab-strip-text">
    <w:name w:val="x-tab-strip-text"/>
    <w:basedOn w:val="a0"/>
    <w:rsid w:val="007C22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9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37702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6583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8722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23616522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5" w:color="D0D0D0"/>
                        <w:left w:val="single" w:sz="2" w:space="5" w:color="D0D0D0"/>
                        <w:bottom w:val="single" w:sz="2" w:space="5" w:color="D0D0D0"/>
                        <w:right w:val="single" w:sz="2" w:space="5" w:color="D0D0D0"/>
                      </w:divBdr>
                      <w:divsChild>
                        <w:div w:id="19609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099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28839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663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0D0D0"/>
                                        <w:left w:val="single" w:sz="2" w:space="0" w:color="D0D0D0"/>
                                        <w:bottom w:val="single" w:sz="2" w:space="0" w:color="D0D0D0"/>
                                        <w:right w:val="single" w:sz="2" w:space="0" w:color="D0D0D0"/>
                                      </w:divBdr>
                                      <w:divsChild>
                                        <w:div w:id="646595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47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0D0D0"/>
                                                <w:left w:val="single" w:sz="2" w:space="0" w:color="D0D0D0"/>
                                                <w:bottom w:val="single" w:sz="2" w:space="0" w:color="D0D0D0"/>
                                                <w:right w:val="single" w:sz="2" w:space="0" w:color="D0D0D0"/>
                                              </w:divBdr>
                                              <w:divsChild>
                                                <w:div w:id="2129276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7807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0D0D0"/>
                                                        <w:left w:val="single" w:sz="2" w:space="0" w:color="D0D0D0"/>
                                                        <w:bottom w:val="single" w:sz="2" w:space="0" w:color="D0D0D0"/>
                                                        <w:right w:val="single" w:sz="2" w:space="0" w:color="D0D0D0"/>
                                                      </w:divBdr>
                                                      <w:divsChild>
                                                        <w:div w:id="1005596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21927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D0D0D0"/>
                                                                <w:left w:val="single" w:sz="2" w:space="0" w:color="D0D0D0"/>
                                                                <w:bottom w:val="single" w:sz="2" w:space="0" w:color="D0D0D0"/>
                                                                <w:right w:val="single" w:sz="2" w:space="0" w:color="D0D0D0"/>
                                                              </w:divBdr>
                                                              <w:divsChild>
                                                                <w:div w:id="1431506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780984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78685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7721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087027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849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12991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none" w:sz="0" w:space="0" w:color="auto"/>
                    <w:right w:val="single" w:sz="2" w:space="0" w:color="D0D0D0"/>
                  </w:divBdr>
                  <w:divsChild>
                    <w:div w:id="9828523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0D0D0"/>
                        <w:left w:val="single" w:sz="2" w:space="0" w:color="D0D0D0"/>
                        <w:bottom w:val="single" w:sz="2" w:space="0" w:color="D0D0D0"/>
                        <w:right w:val="single" w:sz="2" w:space="0" w:color="D0D0D0"/>
                      </w:divBdr>
                      <w:divsChild>
                        <w:div w:id="579600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689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460347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5" w:color="D0D0D0"/>
                                    <w:left w:val="single" w:sz="2" w:space="5" w:color="D0D0D0"/>
                                    <w:bottom w:val="single" w:sz="2" w:space="5" w:color="D0D0D0"/>
                                    <w:right w:val="single" w:sz="2" w:space="5" w:color="D0D0D0"/>
                                  </w:divBdr>
                                  <w:divsChild>
                                    <w:div w:id="111420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428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0D0D0"/>
                                            <w:left w:val="single" w:sz="2" w:space="0" w:color="D0D0D0"/>
                                            <w:bottom w:val="single" w:sz="2" w:space="0" w:color="D0D0D0"/>
                                            <w:right w:val="single" w:sz="2" w:space="0" w:color="D0D0D0"/>
                                          </w:divBdr>
                                          <w:divsChild>
                                            <w:div w:id="2044284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8321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1752772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8921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594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0141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D0D0D0"/>
                                                                    <w:left w:val="single" w:sz="2" w:space="0" w:color="D0D0D0"/>
                                                                    <w:bottom w:val="dotted" w:sz="6" w:space="0" w:color="C0C0C0"/>
                                                                    <w:right w:val="dotted" w:sz="6" w:space="0" w:color="C0C0C0"/>
                                                                  </w:divBdr>
                                                                  <w:divsChild>
                                                                    <w:div w:id="8268281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1722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D0D0D0"/>
                                                                            <w:left w:val="single" w:sz="2" w:space="0" w:color="D0D0D0"/>
                                                                            <w:bottom w:val="single" w:sz="2" w:space="0" w:color="D0D0D0"/>
                                                                            <w:right w:val="single" w:sz="2" w:space="0" w:color="D0D0D0"/>
                                                                          </w:divBdr>
                                                                          <w:divsChild>
                                                                            <w:div w:id="16095040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61628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607678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27568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2311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3490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68988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33858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50838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74622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082280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476342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130303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232058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941703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1719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22426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75660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08528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78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743489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14396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14573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625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7166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1002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8281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95439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5308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7511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239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9380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9989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467554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014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1650212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7865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533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670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5990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71002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8399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641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0997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1369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7430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7224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7960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1587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4026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1644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6413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87965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0650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9268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1257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5236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6652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9419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6988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7552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9131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41356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5783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9799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44821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6940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7399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54078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4066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0768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7014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6910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3392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6115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67859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7414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0401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0844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5267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1542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15618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0431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1398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00645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1915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5582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0934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691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6106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9899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7996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01638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2744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9776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27427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69005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03522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270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181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2095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1193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877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8711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25522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4937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8091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7035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3076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4901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1135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7228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9998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9891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3612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5064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3358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7202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6482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3014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5390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0070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2736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7517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25079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0525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5394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9255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2462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0002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1335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4865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8181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53850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2584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587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7434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2828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8182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0174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9576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6985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1059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3205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8382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9383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4728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6389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2321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68149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701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3943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4134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9755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71274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2815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05568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1636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4209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7547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01431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8009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0760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53304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35835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0765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5209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7478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02045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35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39585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4836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97415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504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8122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559119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36793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0392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43296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1904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2211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89489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81936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59160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1029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6892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08581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3571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510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842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7047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5136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1555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9814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829884">
                  <w:marLeft w:val="0"/>
                  <w:marRight w:val="0"/>
                  <w:marTop w:val="0"/>
                  <w:marBottom w:val="0"/>
                  <w:divBdr>
                    <w:top w:val="single" w:sz="6" w:space="2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06051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rs-mdbu.tatar.ru/mdbu_ria/Forms/Open?metaName=%D0%9C%D0%9E_16_%D0%A3%D0%9F&amp;componentId=6e2761a0-9ebf-4e5b-af69-630178e08035&amp;departmentId=970c1d57-7965-47d3-841f-e54d0eec865a&amp;cellType=2&amp;actualDate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448</Words>
  <Characters>2558</Characters>
  <Application>Microsoft Office Word</Application>
  <DocSecurity>0</DocSecurity>
  <Lines>21</Lines>
  <Paragraphs>5</Paragraphs>
  <ScaleCrop>false</ScaleCrop>
  <Company>Microsoft</Company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халида</dc:creator>
  <cp:keywords/>
  <dc:description/>
  <cp:lastModifiedBy>халида</cp:lastModifiedBy>
  <cp:revision>2</cp:revision>
  <dcterms:created xsi:type="dcterms:W3CDTF">2021-09-20T16:33:00Z</dcterms:created>
  <dcterms:modified xsi:type="dcterms:W3CDTF">2021-09-20T16:37:00Z</dcterms:modified>
</cp:coreProperties>
</file>